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2E9F" w14:textId="77777777" w:rsidR="00C07E9F" w:rsidRPr="00AC67BC" w:rsidRDefault="00C07E9F" w:rsidP="00C07E9F">
      <w:pPr>
        <w:widowControl w:val="0"/>
        <w:suppressAutoHyphens/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</w:pPr>
      <w:r w:rsidRPr="00AC67BC"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>Kwestionariusz</w:t>
      </w:r>
      <w:r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 xml:space="preserve"> </w:t>
      </w:r>
      <w:r w:rsidRPr="00AC67BC"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>Poręczyciela</w:t>
      </w:r>
      <w:r>
        <w:rPr>
          <w:rFonts w:ascii="Verdana" w:eastAsia="Times New Roman" w:hAnsi="Verdana" w:cs="Times New Roman"/>
          <w:i/>
          <w:color w:val="000000"/>
          <w:kern w:val="1"/>
          <w:sz w:val="20"/>
          <w:szCs w:val="20"/>
          <w:lang w:eastAsia="hi-IN" w:bidi="hi-IN"/>
        </w:rPr>
        <w:t>*</w:t>
      </w:r>
    </w:p>
    <w:tbl>
      <w:tblPr>
        <w:tblW w:w="10189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C07E9F" w:rsidRPr="00AC67BC" w14:paraId="02BFC4D6" w14:textId="77777777" w:rsidTr="00C07E9F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4EA0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Imię i Nazwisko, stan cywilny Poręczyciela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0D4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2F5FA16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788BCE09" w14:textId="77777777" w:rsidTr="00C07E9F">
        <w:trPr>
          <w:trHeight w:val="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061C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Rozdzielność majątkowa*</w:t>
            </w:r>
            <w:r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4C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bookmarkEnd w:id="0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tak  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bookmarkEnd w:id="1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nie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bookmarkEnd w:id="2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nie</w:t>
            </w:r>
            <w:proofErr w:type="spellEnd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dotyczy</w:t>
            </w:r>
          </w:p>
        </w:tc>
      </w:tr>
      <w:tr w:rsidR="00C07E9F" w:rsidRPr="00AC67BC" w14:paraId="69E9A240" w14:textId="77777777" w:rsidTr="00C07E9F">
        <w:trPr>
          <w:trHeight w:val="7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34DE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Dane osobowe Poręczyciela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FD6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Seria, Nr dokumentu tożsamości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FE1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43D8A974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2D6405E4" w14:textId="77777777" w:rsidTr="00C07E9F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6CA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491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PESEL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CBF4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2440CC96" w14:textId="77777777" w:rsidTr="00C07E9F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C2C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7363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Adres zamieszkania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2D6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2A39C6A0" w14:textId="77777777" w:rsidTr="00C07E9F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5F19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344E1C4C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Numer telefonu, e-mail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5DC3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78478C53" w14:textId="77777777" w:rsidTr="00C07E9F">
        <w:trPr>
          <w:trHeight w:val="28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B83A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Dane osobowe Małżonka </w:t>
            </w:r>
            <w:r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Wnioskodawcy/ </w:t>
            </w: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Poręczyciela (jeśli dotyczy)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4336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Imię i nazwisko</w:t>
            </w:r>
          </w:p>
          <w:p w14:paraId="76946D0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324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1C34C9B5" w14:textId="77777777" w:rsidTr="00C07E9F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A9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F8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0B41670E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Seria, Nr dokumentu tożsamości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50C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030A70FC" w14:textId="77777777" w:rsidTr="00C07E9F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F142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35E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PESEL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9AE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0A23308E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45FE1535" w14:textId="77777777" w:rsidTr="00C07E9F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2C4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19CE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Adres zamieszkania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9F0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058D88EE" w14:textId="77777777" w:rsidTr="00C07E9F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74DC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Numer telefonu, e-mail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743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46166FC1" w14:textId="77777777" w:rsidTr="00C07E9F">
        <w:trPr>
          <w:trHeight w:val="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BFCB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A476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Nazwa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3B4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Aktualna kwota do spłaty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E8BC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Wysokość miesięcznej raty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5B3F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Termin spłaty</w:t>
            </w:r>
          </w:p>
        </w:tc>
      </w:tr>
      <w:tr w:rsidR="00C07E9F" w:rsidRPr="00AC67BC" w14:paraId="5C5F98D2" w14:textId="77777777" w:rsidTr="00C07E9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203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DC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67D9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BC0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4B3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559A3A43" w14:textId="77777777" w:rsidTr="00C07E9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70E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0AF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6844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DDEF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C9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12C653C8" w14:textId="77777777" w:rsidTr="00C07E9F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F907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F78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4D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E23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C46D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07E9F" w:rsidRPr="00AC67BC" w14:paraId="35BF3269" w14:textId="77777777" w:rsidTr="00C07E9F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C63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Czy posiadane zobowiązania finansowe obsługiwane są terminowo*</w:t>
            </w:r>
            <w:r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>*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DCA9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end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tak  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end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nie     </w:t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r>
            <w:r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separate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  <w:fldChar w:fldCharType="end"/>
            </w:r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>nie</w:t>
            </w:r>
            <w:proofErr w:type="spellEnd"/>
            <w:r w:rsidRPr="00AC67BC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hi-IN" w:bidi="hi-IN"/>
              </w:rPr>
              <w:t xml:space="preserve"> dotyczy</w:t>
            </w:r>
          </w:p>
        </w:tc>
      </w:tr>
      <w:tr w:rsidR="00C07E9F" w:rsidRPr="00AC67BC" w14:paraId="1F3CDDE8" w14:textId="77777777" w:rsidTr="00C07E9F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B905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43F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pPr>
          </w:p>
        </w:tc>
      </w:tr>
      <w:tr w:rsidR="00C07E9F" w:rsidRPr="00AC67BC" w14:paraId="65D66F82" w14:textId="77777777" w:rsidTr="00C07E9F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CFAA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C67BC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hi-IN" w:bidi="hi-IN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A69" w14:textId="77777777" w:rsidR="00C07E9F" w:rsidRPr="00AC67BC" w:rsidRDefault="00C07E9F" w:rsidP="00CC3D32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highlight w:val="lightGray"/>
                <w:lang w:eastAsia="hi-IN" w:bidi="hi-IN"/>
              </w:rPr>
            </w:pPr>
          </w:p>
        </w:tc>
      </w:tr>
    </w:tbl>
    <w:p w14:paraId="6E80C79C" w14:textId="77777777" w:rsidR="00C07E9F" w:rsidRPr="00375308" w:rsidRDefault="00C07E9F" w:rsidP="00C07E9F">
      <w:pPr>
        <w:widowControl w:val="0"/>
        <w:suppressAutoHyphens/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</w:pPr>
      <w:r w:rsidRPr="00375308">
        <w:rPr>
          <w:rFonts w:ascii="Verdana" w:eastAsia="Times New Roman" w:hAnsi="Verdana" w:cs="Times New Roman"/>
          <w:kern w:val="1"/>
          <w:sz w:val="14"/>
          <w:szCs w:val="14"/>
          <w:lang w:eastAsia="hi-IN" w:bidi="hi-IN"/>
        </w:rPr>
        <w:t>*</w:t>
      </w:r>
      <w:r w:rsidRPr="00375308">
        <w:rPr>
          <w:rFonts w:ascii="Verdana" w:eastAsia="Times New Roman" w:hAnsi="Verdana" w:cs="Times New Roman"/>
          <w:i/>
          <w:iCs/>
          <w:kern w:val="1"/>
          <w:sz w:val="14"/>
          <w:szCs w:val="14"/>
          <w:lang w:eastAsia="hi-IN" w:bidi="hi-IN"/>
        </w:rPr>
        <w:t>Zaznaczyć właściwe</w:t>
      </w:r>
    </w:p>
    <w:p w14:paraId="5D768F66" w14:textId="77777777" w:rsidR="00C07E9F" w:rsidRPr="00AC67BC" w:rsidRDefault="00C07E9F" w:rsidP="00C07E9F">
      <w:pPr>
        <w:widowControl w:val="0"/>
        <w:suppressAutoHyphens/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hi-IN" w:bidi="hi-IN"/>
        </w:rPr>
      </w:pPr>
    </w:p>
    <w:p w14:paraId="28683344" w14:textId="77777777" w:rsidR="00C07E9F" w:rsidRPr="00AC67BC" w:rsidRDefault="00C07E9F" w:rsidP="00C07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Na podstawie art. 24 ust. 1 Ustawy z dnia 9 kwietnia 2010 roku o udostępnianiu informacji gospodarczych i wymianie danych gospodarczych (Dz.U. 2010 Nr 81 poz. 530 z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pozn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zm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), w związku z art. 105 ust. 4a, 4a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vertAlign w:val="superscript"/>
          <w:lang w:eastAsia="hi-IN" w:bidi="hi-IN"/>
        </w:rPr>
        <w:t>1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, 4a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vertAlign w:val="superscript"/>
          <w:lang w:eastAsia="hi-IN" w:bidi="hi-IN"/>
        </w:rPr>
        <w:t>2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Ustawy z dnia 29 sierpnia 1997 roku Prawo Bankowe (Dz.U. 2002 Nr 72 poz. 665 z pozn.zm.), upoważniam Fundusz Regionu Wałbrzyskiego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zs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w Wałbrzychu, do wystąpienia do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Biura Informacji Gospodarczej </w:t>
      </w:r>
      <w:proofErr w:type="spellStart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Infomonitor</w:t>
      </w:r>
      <w:proofErr w:type="spellEnd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 S.A.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zs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w Warszawie i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Krajowego Rejestru Długów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Biura Informacji Gospodarczej S.A.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zs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. w Warszawie o ujawnienie informacji gospodarczych o moich zobowiązaniach oraz do wystąpienia za pośrednictwem </w:t>
      </w:r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Biura Informacji Gospodarczej </w:t>
      </w:r>
      <w:proofErr w:type="spellStart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>Infomonitor</w:t>
      </w:r>
      <w:proofErr w:type="spellEnd"/>
      <w:r w:rsidRPr="00AC67BC">
        <w:rPr>
          <w:rFonts w:ascii="Times New Roman" w:eastAsia="Times New Roman" w:hAnsi="Times New Roman" w:cs="Times New Roman"/>
          <w:b/>
          <w:color w:val="000000"/>
          <w:kern w:val="1"/>
          <w:sz w:val="14"/>
          <w:szCs w:val="14"/>
          <w:lang w:eastAsia="hi-IN" w:bidi="hi-IN"/>
        </w:rPr>
        <w:t xml:space="preserve"> S.A.</w:t>
      </w:r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>Infomonitor</w:t>
      </w:r>
      <w:proofErr w:type="spellEnd"/>
      <w:r w:rsidRPr="00AC67BC"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  <w:t xml:space="preserve"> S.A. z zasobów informacyjnych tych instytucji danych dotyczących mojego zadłużenia, w tym stanowiących tajemnicę bankową. </w:t>
      </w:r>
    </w:p>
    <w:p w14:paraId="4083912B" w14:textId="73F6C462" w:rsidR="00C07E9F" w:rsidRDefault="00C07E9F" w:rsidP="00C07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</w:p>
    <w:p w14:paraId="5CD8DAD0" w14:textId="064F371B" w:rsidR="00C07E9F" w:rsidRDefault="00C07E9F" w:rsidP="00C07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</w:p>
    <w:p w14:paraId="2801BC9C" w14:textId="65AD702E" w:rsidR="00C07E9F" w:rsidRDefault="00C07E9F" w:rsidP="00C07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</w:p>
    <w:p w14:paraId="49B587CD" w14:textId="77777777" w:rsidR="00C07E9F" w:rsidRPr="00AC67BC" w:rsidRDefault="00C07E9F" w:rsidP="00C07E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4"/>
          <w:szCs w:val="14"/>
          <w:lang w:eastAsia="hi-IN" w:bidi="hi-IN"/>
        </w:rPr>
      </w:pPr>
    </w:p>
    <w:p w14:paraId="1264F3D1" w14:textId="0231D153" w:rsidR="00C07E9F" w:rsidRPr="00AC67BC" w:rsidRDefault="00C07E9F" w:rsidP="00C07E9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</w:pPr>
      <w:r w:rsidRPr="00AC67BC"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  <w:t>….…………………………………………………………</w:t>
      </w:r>
      <w:r w:rsidR="00BC3EB3"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  <w:t>……………………………………</w:t>
      </w:r>
    </w:p>
    <w:p w14:paraId="45EA608F" w14:textId="54279D50" w:rsidR="00C07E9F" w:rsidRDefault="00C07E9F" w:rsidP="00C07E9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kern w:val="1"/>
          <w:sz w:val="14"/>
          <w:szCs w:val="14"/>
          <w:lang w:eastAsia="hi-IN" w:bidi="hi-IN"/>
        </w:rPr>
      </w:pPr>
      <w:r w:rsidRPr="00AC67BC">
        <w:rPr>
          <w:rFonts w:ascii="Verdana" w:eastAsia="Times New Roman" w:hAnsi="Verdana" w:cs="Times New Roman"/>
          <w:b/>
          <w:i/>
          <w:color w:val="999999"/>
          <w:kern w:val="1"/>
          <w:sz w:val="14"/>
          <w:szCs w:val="14"/>
          <w:lang w:eastAsia="hi-IN" w:bidi="hi-IN"/>
        </w:rPr>
        <w:t xml:space="preserve">    (data i czytelny podpis Poręczyciela</w:t>
      </w:r>
      <w:r w:rsidRPr="00AC67BC">
        <w:rPr>
          <w:rFonts w:ascii="Verdana" w:eastAsia="Times New Roman" w:hAnsi="Verdana" w:cs="Times New Roman"/>
          <w:b/>
          <w:color w:val="999999"/>
          <w:kern w:val="1"/>
          <w:sz w:val="14"/>
          <w:szCs w:val="14"/>
          <w:lang w:eastAsia="hi-IN" w:bidi="hi-IN"/>
        </w:rPr>
        <w:t>)</w:t>
      </w:r>
    </w:p>
    <w:p w14:paraId="0ECAD7BD" w14:textId="77777777" w:rsidR="00C07E9F" w:rsidRPr="00AC67BC" w:rsidRDefault="00C07E9F" w:rsidP="00C07E9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kern w:val="1"/>
          <w:sz w:val="14"/>
          <w:szCs w:val="14"/>
          <w:lang w:eastAsia="hi-IN" w:bidi="hi-IN"/>
        </w:rPr>
      </w:pPr>
    </w:p>
    <w:p w14:paraId="4B871A4D" w14:textId="77777777" w:rsidR="00C07E9F" w:rsidRPr="00AC67BC" w:rsidRDefault="00C07E9F" w:rsidP="00C07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1908D956" w14:textId="77777777" w:rsidR="00C07E9F" w:rsidRPr="00AC67BC" w:rsidRDefault="00C07E9F" w:rsidP="00C07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03867829" w14:textId="2CD1E8D8" w:rsidR="00C07E9F" w:rsidRPr="00C07E9F" w:rsidRDefault="00C07E9F" w:rsidP="00C07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8"/>
          <w:szCs w:val="18"/>
          <w:lang w:eastAsia="hi-IN" w:bidi="hi-IN"/>
        </w:rPr>
      </w:pPr>
      <w:r w:rsidRPr="00C07E9F">
        <w:rPr>
          <w:rFonts w:ascii="MinionPro-Regular" w:eastAsia="Times New Roman" w:hAnsi="MinionPro-Regular" w:cs="MinionPro-Regular"/>
          <w:kern w:val="1"/>
          <w:sz w:val="18"/>
          <w:szCs w:val="18"/>
          <w:lang w:eastAsia="hi-IN" w:bidi="hi-IN"/>
        </w:rPr>
        <w:t xml:space="preserve">Wyrażam zgodę na poręczenie przez mojego Małżonka pożyczki z Funduszu Regionu Wałbrzyskiego z siedzibą </w:t>
      </w:r>
      <w:r>
        <w:rPr>
          <w:rFonts w:ascii="MinionPro-Regular" w:eastAsia="Times New Roman" w:hAnsi="MinionPro-Regular" w:cs="MinionPro-Regular"/>
          <w:kern w:val="1"/>
          <w:sz w:val="18"/>
          <w:szCs w:val="18"/>
          <w:lang w:eastAsia="hi-IN" w:bidi="hi-IN"/>
        </w:rPr>
        <w:br/>
      </w:r>
      <w:r w:rsidRPr="00C07E9F">
        <w:rPr>
          <w:rFonts w:ascii="MinionPro-Regular" w:eastAsia="Times New Roman" w:hAnsi="MinionPro-Regular" w:cs="MinionPro-Regular"/>
          <w:kern w:val="1"/>
          <w:sz w:val="18"/>
          <w:szCs w:val="18"/>
          <w:lang w:eastAsia="hi-IN" w:bidi="hi-IN"/>
        </w:rPr>
        <w:t xml:space="preserve">w Wałbrzychu przy ul. Limanowskiego 15. </w:t>
      </w:r>
    </w:p>
    <w:p w14:paraId="56C9CE29" w14:textId="16F6ED03" w:rsidR="00C07E9F" w:rsidRPr="00C07E9F" w:rsidRDefault="00C07E9F" w:rsidP="00C07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8"/>
          <w:szCs w:val="18"/>
          <w:lang w:eastAsia="hi-IN" w:bidi="hi-IN"/>
        </w:rPr>
      </w:pPr>
    </w:p>
    <w:p w14:paraId="19EF5812" w14:textId="77777777" w:rsidR="00C07E9F" w:rsidRPr="00AC67BC" w:rsidRDefault="00C07E9F" w:rsidP="00C07E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58BC6E0C" w14:textId="77777777" w:rsidR="00C07E9F" w:rsidRPr="00AC67BC" w:rsidRDefault="00C07E9F" w:rsidP="00C07E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kern w:val="1"/>
          <w:sz w:val="14"/>
          <w:szCs w:val="14"/>
          <w:lang w:eastAsia="hi-IN" w:bidi="hi-IN"/>
        </w:rPr>
      </w:pPr>
    </w:p>
    <w:p w14:paraId="4FD6A231" w14:textId="160CBAC0" w:rsidR="00C07E9F" w:rsidRPr="00AC67BC" w:rsidRDefault="00C07E9F" w:rsidP="00C07E9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</w:pPr>
      <w:r w:rsidRPr="00AC67BC"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  <w:t>….………………………………………………………</w:t>
      </w:r>
      <w:r w:rsidR="00BC3EB3">
        <w:rPr>
          <w:rFonts w:ascii="Verdana" w:eastAsia="Times New Roman" w:hAnsi="Verdana" w:cs="Arial"/>
          <w:color w:val="999999"/>
          <w:kern w:val="1"/>
          <w:sz w:val="14"/>
          <w:szCs w:val="14"/>
          <w:lang w:eastAsia="hi-IN" w:bidi="hi-IN"/>
        </w:rPr>
        <w:t>………………………………………..</w:t>
      </w:r>
    </w:p>
    <w:p w14:paraId="781917DA" w14:textId="77777777" w:rsidR="00C07E9F" w:rsidRDefault="00C07E9F" w:rsidP="00C07E9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999999"/>
          <w:kern w:val="1"/>
          <w:sz w:val="16"/>
          <w:szCs w:val="16"/>
          <w:lang w:eastAsia="hi-IN" w:bidi="hi-IN"/>
        </w:rPr>
      </w:pPr>
      <w:r w:rsidRPr="00AC67BC">
        <w:rPr>
          <w:rFonts w:ascii="Verdana" w:eastAsia="Times New Roman" w:hAnsi="Verdana" w:cs="Times New Roman"/>
          <w:b/>
          <w:i/>
          <w:color w:val="999999"/>
          <w:kern w:val="1"/>
          <w:sz w:val="16"/>
          <w:szCs w:val="16"/>
          <w:lang w:eastAsia="hi-IN" w:bidi="hi-IN"/>
        </w:rPr>
        <w:t xml:space="preserve"> (data i czytelny podpis Małżonka Poręczyciela</w:t>
      </w:r>
      <w:r>
        <w:rPr>
          <w:rFonts w:ascii="Verdana" w:eastAsia="Times New Roman" w:hAnsi="Verdana" w:cs="Times New Roman"/>
          <w:b/>
          <w:i/>
          <w:color w:val="999999"/>
          <w:kern w:val="1"/>
          <w:sz w:val="16"/>
          <w:szCs w:val="16"/>
          <w:lang w:eastAsia="hi-IN" w:bidi="hi-IN"/>
        </w:rPr>
        <w:t>)</w:t>
      </w:r>
    </w:p>
    <w:p w14:paraId="700159EA" w14:textId="77777777" w:rsidR="00A74535" w:rsidRDefault="00A74535"/>
    <w:sectPr w:rsidR="00A74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0CFAC" w14:textId="77777777" w:rsidR="00F5485E" w:rsidRDefault="00F5485E" w:rsidP="00A74535">
      <w:pPr>
        <w:spacing w:after="0" w:line="240" w:lineRule="auto"/>
      </w:pPr>
      <w:r>
        <w:separator/>
      </w:r>
    </w:p>
  </w:endnote>
  <w:endnote w:type="continuationSeparator" w:id="0">
    <w:p w14:paraId="5FA67298" w14:textId="77777777" w:rsidR="00F5485E" w:rsidRDefault="00F5485E" w:rsidP="00A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20002A87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204E" w14:textId="77777777" w:rsidR="00A74535" w:rsidRDefault="00A74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B0E9" w14:textId="079305E4" w:rsidR="00A74535" w:rsidRPr="00A74535" w:rsidRDefault="00A74535" w:rsidP="00A7453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5A8F0" wp14:editId="1A1C4E3E">
          <wp:simplePos x="0" y="0"/>
          <wp:positionH relativeFrom="column">
            <wp:posOffset>-629130</wp:posOffset>
          </wp:positionH>
          <wp:positionV relativeFrom="paragraph">
            <wp:posOffset>-208915</wp:posOffset>
          </wp:positionV>
          <wp:extent cx="7153910" cy="80986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910" cy="80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9531" w14:textId="77777777" w:rsidR="00A74535" w:rsidRDefault="00A74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893C7" w14:textId="77777777" w:rsidR="00F5485E" w:rsidRDefault="00F5485E" w:rsidP="00A74535">
      <w:pPr>
        <w:spacing w:after="0" w:line="240" w:lineRule="auto"/>
      </w:pPr>
      <w:r>
        <w:separator/>
      </w:r>
    </w:p>
  </w:footnote>
  <w:footnote w:type="continuationSeparator" w:id="0">
    <w:p w14:paraId="19D2CCD5" w14:textId="77777777" w:rsidR="00F5485E" w:rsidRDefault="00F5485E" w:rsidP="00A7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851A" w14:textId="77777777" w:rsidR="00A74535" w:rsidRDefault="00A74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133D2" w14:textId="522F2F70" w:rsidR="00A74535" w:rsidRPr="00A74535" w:rsidRDefault="00A74535" w:rsidP="00A745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BC841" wp14:editId="651CA4BF">
          <wp:simplePos x="0" y="0"/>
          <wp:positionH relativeFrom="column">
            <wp:posOffset>-712768</wp:posOffset>
          </wp:positionH>
          <wp:positionV relativeFrom="paragraph">
            <wp:posOffset>-356222</wp:posOffset>
          </wp:positionV>
          <wp:extent cx="7154215" cy="727093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15" cy="727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92A20" w14:textId="77777777" w:rsidR="00A74535" w:rsidRDefault="00A745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35"/>
    <w:rsid w:val="000A1069"/>
    <w:rsid w:val="00A74535"/>
    <w:rsid w:val="00BC3EB3"/>
    <w:rsid w:val="00C07E9F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C6A4"/>
  <w15:chartTrackingRefBased/>
  <w15:docId w15:val="{5250993B-DC42-4B61-92AD-F341B13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535"/>
  </w:style>
  <w:style w:type="paragraph" w:styleId="Stopka">
    <w:name w:val="footer"/>
    <w:basedOn w:val="Normalny"/>
    <w:link w:val="Stopka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</dc:creator>
  <cp:keywords/>
  <dc:description/>
  <cp:lastModifiedBy>Justyna Parla</cp:lastModifiedBy>
  <cp:revision>3</cp:revision>
  <dcterms:created xsi:type="dcterms:W3CDTF">2022-07-05T09:02:00Z</dcterms:created>
  <dcterms:modified xsi:type="dcterms:W3CDTF">2022-07-05T09:03:00Z</dcterms:modified>
</cp:coreProperties>
</file>